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5E" w:rsidRPr="003A7B5E" w:rsidRDefault="003A7B5E" w:rsidP="003A7B5E">
      <w:pPr>
        <w:shd w:val="clear" w:color="auto" w:fill="FFFFFF"/>
        <w:spacing w:before="60" w:after="225" w:line="240" w:lineRule="auto"/>
        <w:outlineLvl w:val="0"/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3A7B5E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 xml:space="preserve">Filtering using </w:t>
      </w:r>
      <w:proofErr w:type="spellStart"/>
      <w:r w:rsidRPr="003A7B5E">
        <w:rPr>
          <w:rFonts w:ascii="Arial" w:eastAsia="Times New Roman" w:hAnsi="Arial" w:cs="Arial"/>
          <w:b/>
          <w:bCs/>
          <w:color w:val="3A3A3A"/>
          <w:spacing w:val="6"/>
          <w:kern w:val="36"/>
          <w:sz w:val="48"/>
          <w:szCs w:val="48"/>
          <w:lang w:eastAsia="en-CA"/>
        </w:rPr>
        <w:t>NaNs</w:t>
      </w:r>
      <w:proofErr w:type="spellEnd"/>
    </w:p>
    <w:p w:rsidR="003A7B5E" w:rsidRPr="003A7B5E" w:rsidRDefault="003A7B5E" w:rsidP="003A7B5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In certain scenarios, it may be necessary to remove rows and columns with missing data from a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dropna</w:t>
      </w:r>
      <w:proofErr w:type="spellEnd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method is used to perform this action. You'll now practice using this method on a dataset obtained from </w:t>
      </w:r>
      <w:hyperlink r:id="rId6" w:tgtFrame="_blank" w:history="1">
        <w:r w:rsidRPr="003A7B5E">
          <w:rPr>
            <w:rFonts w:ascii="Arial" w:eastAsia="Times New Roman" w:hAnsi="Arial" w:cs="Arial"/>
            <w:b/>
            <w:bCs/>
            <w:color w:val="33AACC"/>
            <w:spacing w:val="6"/>
            <w:sz w:val="23"/>
            <w:szCs w:val="23"/>
            <w:u w:val="single"/>
            <w:lang w:eastAsia="en-CA"/>
          </w:rPr>
          <w:t>Vanderbilt University</w:t>
        </w:r>
      </w:hyperlink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, which consists of data from passengers on the Titanic.</w:t>
      </w:r>
    </w:p>
    <w:p w:rsidR="003A7B5E" w:rsidRPr="003A7B5E" w:rsidRDefault="003A7B5E" w:rsidP="003A7B5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The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has been pre-loaded for you as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. Explore it in the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IPython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Shell and you will note that there are many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NaNs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You will focus specifically on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'age'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'cabin'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in this exercise. Your job is to use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dropna</w:t>
      </w:r>
      <w:proofErr w:type="spellEnd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()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to remove rows where </w:t>
      </w:r>
      <w:r w:rsidRPr="003A7B5E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any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of these two columns contains missing data and rows where </w:t>
      </w:r>
      <w:r w:rsidRPr="003A7B5E">
        <w:rPr>
          <w:rFonts w:ascii="Arial" w:eastAsia="Times New Roman" w:hAnsi="Arial" w:cs="Arial"/>
          <w:i/>
          <w:iCs/>
          <w:color w:val="3A3A3A"/>
          <w:spacing w:val="6"/>
          <w:sz w:val="23"/>
          <w:szCs w:val="23"/>
          <w:lang w:eastAsia="en-CA"/>
        </w:rPr>
        <w:t>all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of these two columns contain missing data.</w:t>
      </w:r>
    </w:p>
    <w:p w:rsidR="003A7B5E" w:rsidRPr="003A7B5E" w:rsidRDefault="003A7B5E" w:rsidP="003A7B5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You'll also use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.shape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attribute, which returns the number of rows and columns in a tuple from a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, or the number of rows from a Series, to see the effect of dropping missing values from a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A7B5E" w:rsidRPr="003A7B5E" w:rsidRDefault="003A7B5E" w:rsidP="003A7B5E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Finally, you'll use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thresh=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keyword argument to drop columns from the full dataset that have more than 1000 missing values.</w:t>
      </w:r>
    </w:p>
    <w:p w:rsidR="003A7B5E" w:rsidRPr="003A7B5E" w:rsidRDefault="003A7B5E" w:rsidP="003A7B5E">
      <w:pPr>
        <w:shd w:val="clear" w:color="auto" w:fill="CFDCE1"/>
        <w:spacing w:after="0" w:line="240" w:lineRule="auto"/>
        <w:outlineLvl w:val="4"/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</w:pPr>
      <w:r w:rsidRPr="003A7B5E">
        <w:rPr>
          <w:rFonts w:ascii="Arial" w:eastAsia="Times New Roman" w:hAnsi="Arial" w:cs="Arial"/>
          <w:b/>
          <w:bCs/>
          <w:caps/>
          <w:color w:val="3D4251"/>
          <w:spacing w:val="3"/>
          <w:sz w:val="20"/>
          <w:szCs w:val="20"/>
          <w:lang w:eastAsia="en-CA"/>
        </w:rPr>
        <w:t>INSTRUCTIONS</w:t>
      </w:r>
    </w:p>
    <w:p w:rsidR="003A7B5E" w:rsidRPr="003A7B5E" w:rsidRDefault="003A7B5E" w:rsidP="003A7B5E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Select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'age'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'cabin'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columns of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 and create a new 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df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</w:t>
      </w:r>
    </w:p>
    <w:p w:rsidR="003A7B5E" w:rsidRPr="003A7B5E" w:rsidRDefault="003A7B5E" w:rsidP="003A7B5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Print the shape of 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df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. This has been done for you.</w:t>
      </w:r>
    </w:p>
    <w:p w:rsidR="003A7B5E" w:rsidRPr="003A7B5E" w:rsidRDefault="003A7B5E" w:rsidP="003A7B5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Drop rows in 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df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how='any'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the shape.</w:t>
      </w:r>
    </w:p>
    <w:p w:rsidR="003A7B5E" w:rsidRPr="003A7B5E" w:rsidRDefault="003A7B5E" w:rsidP="003A7B5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Drop rows in 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df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with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how='all'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 print the shape.</w:t>
      </w:r>
    </w:p>
    <w:p w:rsidR="003A7B5E" w:rsidRPr="003A7B5E" w:rsidRDefault="003A7B5E" w:rsidP="003A7B5E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</w:pP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Drop columns from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titanic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</w:t>
      </w:r>
      <w:proofErr w:type="spellStart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DataFrame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that have more than 1000 missing values by specifying the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thresh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and </w:t>
      </w:r>
      <w:proofErr w:type="spellStart"/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axis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keyword</w:t>
      </w:r>
      <w:proofErr w:type="spellEnd"/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 xml:space="preserve"> arguments. Print the output of </w:t>
      </w:r>
      <w:r w:rsidRPr="003A7B5E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.info()</w:t>
      </w:r>
      <w:r w:rsidRPr="003A7B5E">
        <w:rPr>
          <w:rFonts w:ascii="Arial" w:eastAsia="Times New Roman" w:hAnsi="Arial" w:cs="Arial"/>
          <w:color w:val="3A3A3A"/>
          <w:spacing w:val="6"/>
          <w:sz w:val="23"/>
          <w:szCs w:val="23"/>
          <w:lang w:eastAsia="en-CA"/>
        </w:rPr>
        <w:t> from this.</w:t>
      </w:r>
    </w:p>
    <w:p w:rsidR="005B4556" w:rsidRDefault="005B4556" w:rsidP="005B4556">
      <w:r>
        <w:t xml:space="preserve"># Select the 'age' and 'cabin' columns: </w:t>
      </w:r>
      <w:proofErr w:type="spellStart"/>
      <w:r>
        <w:t>df</w:t>
      </w:r>
      <w:proofErr w:type="spellEnd"/>
    </w:p>
    <w:p w:rsidR="005B4556" w:rsidRDefault="005B4556" w:rsidP="005B4556">
      <w:proofErr w:type="spellStart"/>
      <w:r>
        <w:t>df</w:t>
      </w:r>
      <w:proofErr w:type="spellEnd"/>
      <w:r>
        <w:t xml:space="preserve"> = titanic[['age', 'cabin']]</w:t>
      </w:r>
    </w:p>
    <w:p w:rsidR="005B4556" w:rsidRDefault="005B4556" w:rsidP="005B4556"/>
    <w:p w:rsidR="005B4556" w:rsidRDefault="005B4556" w:rsidP="005B4556">
      <w:r>
        <w:t xml:space="preserve"># Print the shape of </w:t>
      </w:r>
      <w:proofErr w:type="spellStart"/>
      <w:r>
        <w:t>df</w:t>
      </w:r>
      <w:proofErr w:type="spellEnd"/>
    </w:p>
    <w:p w:rsidR="005B4556" w:rsidRDefault="005B4556" w:rsidP="005B4556">
      <w:r>
        <w:t>print(</w:t>
      </w:r>
      <w:proofErr w:type="spellStart"/>
      <w:r>
        <w:t>df.shape</w:t>
      </w:r>
      <w:proofErr w:type="spellEnd"/>
      <w:r>
        <w:t>)</w:t>
      </w:r>
    </w:p>
    <w:p w:rsidR="005B4556" w:rsidRDefault="005B4556" w:rsidP="005B4556"/>
    <w:p w:rsidR="005B4556" w:rsidRDefault="005B4556" w:rsidP="005B4556">
      <w:r>
        <w:t xml:space="preserve"># Drop rows in </w:t>
      </w:r>
      <w:proofErr w:type="spellStart"/>
      <w:r>
        <w:t>df</w:t>
      </w:r>
      <w:proofErr w:type="spellEnd"/>
      <w:r>
        <w:t xml:space="preserve"> with how='any' and print the shape</w:t>
      </w:r>
    </w:p>
    <w:p w:rsidR="005B4556" w:rsidRDefault="005B4556" w:rsidP="005B4556">
      <w:r>
        <w:t>print(</w:t>
      </w:r>
      <w:proofErr w:type="spellStart"/>
      <w:r>
        <w:t>df.dropna</w:t>
      </w:r>
      <w:proofErr w:type="spellEnd"/>
      <w:r>
        <w:t>(how='any').shape)</w:t>
      </w:r>
    </w:p>
    <w:p w:rsidR="005B4556" w:rsidRDefault="005B4556" w:rsidP="005B4556"/>
    <w:p w:rsidR="005B4556" w:rsidRDefault="005B4556" w:rsidP="005B4556">
      <w:r>
        <w:t xml:space="preserve"># Drop rows in </w:t>
      </w:r>
      <w:proofErr w:type="spellStart"/>
      <w:r>
        <w:t>df</w:t>
      </w:r>
      <w:proofErr w:type="spellEnd"/>
      <w:r>
        <w:t xml:space="preserve"> with how='all' and print the shape</w:t>
      </w:r>
    </w:p>
    <w:p w:rsidR="005B4556" w:rsidRDefault="005B4556" w:rsidP="005B4556">
      <w:r>
        <w:t>print(</w:t>
      </w:r>
      <w:proofErr w:type="spellStart"/>
      <w:r>
        <w:t>df.dropna</w:t>
      </w:r>
      <w:proofErr w:type="spellEnd"/>
      <w:r>
        <w:t>(how='all').shape)</w:t>
      </w:r>
    </w:p>
    <w:p w:rsidR="005B4556" w:rsidRDefault="005B4556" w:rsidP="005B4556"/>
    <w:p w:rsidR="005B4556" w:rsidRDefault="005B4556" w:rsidP="005B4556">
      <w:r>
        <w:t># Call .</w:t>
      </w:r>
      <w:proofErr w:type="spellStart"/>
      <w:r>
        <w:t>dropna</w:t>
      </w:r>
      <w:proofErr w:type="spellEnd"/>
      <w:r>
        <w:t>() with thresh=1000 and axis='columns' and print the output of .info() from titanic</w:t>
      </w:r>
    </w:p>
    <w:p w:rsidR="006867D6" w:rsidRDefault="005B4556" w:rsidP="005B4556">
      <w:r>
        <w:t>print(</w:t>
      </w:r>
      <w:proofErr w:type="spellStart"/>
      <w:r>
        <w:t>titanic.dropna</w:t>
      </w:r>
      <w:proofErr w:type="spellEnd"/>
      <w:r>
        <w:t>(thresh=1000, axis='columns').info())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2F2"/>
    <w:multiLevelType w:val="multilevel"/>
    <w:tmpl w:val="E7B2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5E"/>
    <w:rsid w:val="003A7B5E"/>
    <w:rsid w:val="005B4556"/>
    <w:rsid w:val="007364B8"/>
    <w:rsid w:val="00780B97"/>
    <w:rsid w:val="008377A6"/>
    <w:rsid w:val="00C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7B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A7B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B5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A7B5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A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A7B5E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A7B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A7B5E"/>
    <w:rPr>
      <w:i/>
      <w:iCs/>
    </w:rPr>
  </w:style>
  <w:style w:type="character" w:customStyle="1" w:styleId="tag">
    <w:name w:val="tag"/>
    <w:basedOn w:val="DefaultParagraphFont"/>
    <w:rsid w:val="003A7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7B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3A7B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B5E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A7B5E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A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3A7B5E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A7B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A7B5E"/>
    <w:rPr>
      <w:i/>
      <w:iCs/>
    </w:rPr>
  </w:style>
  <w:style w:type="character" w:customStyle="1" w:styleId="tag">
    <w:name w:val="tag"/>
    <w:basedOn w:val="DefaultParagraphFont"/>
    <w:rsid w:val="003A7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8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6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8805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8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4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9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195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0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stat.mc.vanderbilt.edu/wiki/pub/Main/DataSets/titanic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2018-03-13T15:51:00Z</dcterms:created>
  <dcterms:modified xsi:type="dcterms:W3CDTF">2018-03-13T16:39:00Z</dcterms:modified>
</cp:coreProperties>
</file>